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902C" w14:textId="77777777" w:rsidR="00EA22F6" w:rsidRPr="007D70BD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41233" w14:textId="77777777" w:rsidR="007D70BD" w:rsidRPr="007D70BD" w:rsidRDefault="007D70BD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94E37" w14:textId="77777777" w:rsidR="007D70BD" w:rsidRPr="007D70BD" w:rsidRDefault="007D70BD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35C9" w14:textId="77777777" w:rsidR="007D70BD" w:rsidRDefault="007D70BD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D7E21" w14:textId="77777777" w:rsidR="00266BEA" w:rsidRPr="007D70BD" w:rsidRDefault="00266BEA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DBC0E" w14:textId="003A5060" w:rsidR="00002930" w:rsidRPr="001C0EA4" w:rsidRDefault="00403DA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SİVAS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6F643748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9A8F5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6BAB8" w14:textId="7A3C4C5E" w:rsidR="00314FFE" w:rsidRDefault="00AE53FD" w:rsidP="0031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</w:t>
      </w:r>
      <w:r w:rsidR="00FA1CD5">
        <w:rPr>
          <w:rFonts w:ascii="Times New Roman" w:hAnsi="Times New Roman" w:cs="Times New Roman"/>
          <w:sz w:val="24"/>
          <w:szCs w:val="24"/>
        </w:rPr>
        <w:t xml:space="preserve"> Ticaret ve Sanayi Odasına </w:t>
      </w:r>
      <w:bookmarkStart w:id="0" w:name="_Hlk204943809"/>
      <w:r w:rsidR="00314FFE">
        <w:rPr>
          <w:rFonts w:ascii="Times New Roman" w:hAnsi="Times New Roman" w:cs="Times New Roman"/>
          <w:sz w:val="24"/>
          <w:szCs w:val="24"/>
        </w:rPr>
        <w:t>…</w:t>
      </w:r>
      <w:r w:rsidR="001D6D62">
        <w:rPr>
          <w:rFonts w:ascii="Times New Roman" w:hAnsi="Times New Roman" w:cs="Times New Roman"/>
          <w:sz w:val="24"/>
          <w:szCs w:val="24"/>
        </w:rPr>
        <w:t>…</w:t>
      </w:r>
      <w:r w:rsidR="00314FFE">
        <w:rPr>
          <w:rFonts w:ascii="Times New Roman" w:hAnsi="Times New Roman" w:cs="Times New Roman"/>
          <w:sz w:val="24"/>
          <w:szCs w:val="24"/>
        </w:rPr>
        <w:t>………...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>….</w:t>
      </w:r>
      <w:bookmarkEnd w:id="0"/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</w:t>
      </w:r>
      <w:r w:rsidR="003E6083">
        <w:rPr>
          <w:rFonts w:ascii="Times New Roman" w:hAnsi="Times New Roman" w:cs="Times New Roman"/>
          <w:sz w:val="24"/>
          <w:szCs w:val="24"/>
        </w:rPr>
        <w:t>N</w:t>
      </w:r>
      <w:r w:rsidR="00FA1CD5">
        <w:rPr>
          <w:rFonts w:ascii="Times New Roman" w:hAnsi="Times New Roman" w:cs="Times New Roman"/>
          <w:sz w:val="24"/>
          <w:szCs w:val="24"/>
        </w:rPr>
        <w:t>umarası</w:t>
      </w:r>
      <w:r w:rsidR="00266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AA99E" w14:textId="173B28ED" w:rsidR="00EA22F6" w:rsidRDefault="00FA1CD5" w:rsidP="00314F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kayıtlı mükellefim.</w:t>
      </w:r>
    </w:p>
    <w:p w14:paraId="4E8A197E" w14:textId="185A3471" w:rsidR="001C0EA4" w:rsidRDefault="001C2DC8" w:rsidP="0031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r w:rsidR="00650BFA">
        <w:rPr>
          <w:rFonts w:ascii="Times New Roman" w:hAnsi="Times New Roman" w:cs="Times New Roman"/>
          <w:sz w:val="24"/>
          <w:szCs w:val="24"/>
        </w:rPr>
        <w:t xml:space="preserve">mutabakat komitesi kararı ile </w:t>
      </w:r>
      <w:r w:rsidR="00AE53FD">
        <w:rPr>
          <w:rFonts w:ascii="Times New Roman" w:hAnsi="Times New Roman" w:cs="Times New Roman"/>
          <w:sz w:val="24"/>
          <w:szCs w:val="24"/>
        </w:rPr>
        <w:t>SİVAS</w:t>
      </w:r>
      <w:r w:rsidR="00EA22F6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 w:rsidR="00EA22F6">
        <w:rPr>
          <w:rFonts w:ascii="Times New Roman" w:hAnsi="Times New Roman" w:cs="Times New Roman"/>
          <w:sz w:val="24"/>
          <w:szCs w:val="24"/>
        </w:rPr>
        <w:t>icilinde bulunan kayıtlarımın silinerek</w:t>
      </w:r>
      <w:r w:rsidR="00D44257">
        <w:rPr>
          <w:rFonts w:ascii="Times New Roman" w:hAnsi="Times New Roman" w:cs="Times New Roman"/>
          <w:sz w:val="24"/>
          <w:szCs w:val="24"/>
        </w:rPr>
        <w:t>,</w:t>
      </w:r>
      <w:r w:rsid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D44257">
        <w:rPr>
          <w:rFonts w:ascii="Times New Roman" w:hAnsi="Times New Roman" w:cs="Times New Roman"/>
          <w:sz w:val="24"/>
          <w:szCs w:val="24"/>
        </w:rPr>
        <w:t>SİVAS</w:t>
      </w:r>
      <w:r w:rsidR="00D44257" w:rsidRPr="00EA22F6">
        <w:rPr>
          <w:rFonts w:ascii="Times New Roman" w:hAnsi="Times New Roman" w:cs="Times New Roman"/>
          <w:sz w:val="24"/>
          <w:szCs w:val="24"/>
        </w:rPr>
        <w:t xml:space="preserve"> Esnaf ve Sanatkârlar Odaları Birliğine</w:t>
      </w:r>
      <w:r w:rsidR="00D44257">
        <w:rPr>
          <w:rFonts w:ascii="Times New Roman" w:hAnsi="Times New Roman" w:cs="Times New Roman"/>
          <w:sz w:val="24"/>
          <w:szCs w:val="24"/>
        </w:rPr>
        <w:t xml:space="preserve"> ve</w:t>
      </w:r>
      <w:r w:rsidR="00D44257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Esnaf Siciline 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14:paraId="2300E3CC" w14:textId="7C1D836D" w:rsidR="00EA22F6" w:rsidRDefault="001C0EA4" w:rsidP="0031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403D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2FC799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32AA6" w14:textId="1390D490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24AF48" w14:textId="77777777" w:rsidR="00E35514" w:rsidRPr="00E35514" w:rsidRDefault="00E35514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80835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8FB44A" w14:textId="77777777" w:rsidR="00BC374B" w:rsidRPr="00625F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046F52" w14:textId="77777777" w:rsidR="00BC374B" w:rsidRPr="00E3551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2F80F9" w14:textId="77777777" w:rsidR="00BC374B" w:rsidRPr="00E3551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C1A332" w14:textId="77777777" w:rsidR="00977881" w:rsidRPr="00E35514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8C64E8" w14:textId="77777777" w:rsidR="00E35514" w:rsidRPr="00E35514" w:rsidRDefault="00E35514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03E472" w14:textId="77777777" w:rsidR="00E35514" w:rsidRPr="00E35514" w:rsidRDefault="00E35514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5806F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36CF172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35779B6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4892658F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34F0B4C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A712F1C" w14:textId="77777777" w:rsidR="00977881" w:rsidRPr="00E35514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93078" w14:textId="77777777" w:rsidR="00977881" w:rsidRPr="00E35514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3549A1" w14:textId="77777777" w:rsidR="00977881" w:rsidRPr="00E35514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67DC2" w14:textId="77777777" w:rsidR="00977881" w:rsidRPr="00E35514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232DE8" w14:textId="77777777" w:rsidR="00977881" w:rsidRPr="00E35514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4DA1F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1950C3FC" w14:textId="0A2ABB1B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A2796D" w:rsidRPr="00977881">
        <w:rPr>
          <w:rFonts w:ascii="Times New Roman" w:hAnsi="Times New Roman" w:cs="Times New Roman"/>
          <w:sz w:val="24"/>
          <w:szCs w:val="24"/>
        </w:rPr>
        <w:t xml:space="preserve">Vergi </w:t>
      </w:r>
      <w:r w:rsidR="00A2796D">
        <w:rPr>
          <w:rFonts w:ascii="Times New Roman" w:hAnsi="Times New Roman" w:cs="Times New Roman"/>
          <w:sz w:val="24"/>
          <w:szCs w:val="24"/>
        </w:rPr>
        <w:t>Levhası</w:t>
      </w:r>
    </w:p>
    <w:p w14:paraId="4A7B6387" w14:textId="2657EEFC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676D1E">
        <w:rPr>
          <w:rFonts w:ascii="Times New Roman" w:hAnsi="Times New Roman" w:cs="Times New Roman"/>
          <w:sz w:val="24"/>
          <w:szCs w:val="24"/>
        </w:rPr>
        <w:t xml:space="preserve">Bir </w:t>
      </w:r>
      <w:r w:rsidR="00A2796D">
        <w:rPr>
          <w:rFonts w:ascii="Times New Roman" w:hAnsi="Times New Roman" w:cs="Times New Roman"/>
          <w:sz w:val="24"/>
          <w:szCs w:val="24"/>
        </w:rPr>
        <w:t>Önceki Yıla Ait Gelir Beyannamesi</w:t>
      </w:r>
    </w:p>
    <w:p w14:paraId="7AA608BB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14:paraId="4EA9F434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sectPr w:rsidR="001C0EA4" w:rsidSect="00266D68">
      <w:footerReference w:type="default" r:id="rId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41BF" w14:textId="77777777" w:rsidR="00581D6C" w:rsidRDefault="00581D6C" w:rsidP="00403DA2">
      <w:pPr>
        <w:spacing w:after="0" w:line="240" w:lineRule="auto"/>
      </w:pPr>
      <w:r>
        <w:separator/>
      </w:r>
    </w:p>
  </w:endnote>
  <w:endnote w:type="continuationSeparator" w:id="0">
    <w:p w14:paraId="6BC668F2" w14:textId="77777777" w:rsidR="00581D6C" w:rsidRDefault="00581D6C" w:rsidP="0040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E36B" w14:textId="44799ACA" w:rsidR="007F678B" w:rsidRPr="00912301" w:rsidRDefault="007F678B" w:rsidP="007F678B">
    <w:pPr>
      <w:pStyle w:val="stBilgi"/>
      <w:jc w:val="right"/>
      <w:rPr>
        <w:b/>
        <w:bCs/>
        <w:i/>
        <w:iCs/>
        <w:color w:val="A6A6A6" w:themeColor="background1" w:themeShade="A6"/>
        <w:sz w:val="18"/>
        <w:szCs w:val="18"/>
      </w:rPr>
    </w:pPr>
    <w:r w:rsidRPr="007F678B">
      <w:rPr>
        <w:i/>
        <w:iCs/>
        <w:color w:val="A6A6A6" w:themeColor="background1" w:themeShade="A6"/>
        <w:sz w:val="18"/>
        <w:szCs w:val="18"/>
      </w:rPr>
      <w:t xml:space="preserve">1-Ticaret ve Sanayi Odasından, Esnaf ve Sanatkârlar Odaları Birliğine geçmek için </w:t>
    </w:r>
    <w:r w:rsidR="00912301" w:rsidRPr="00912301">
      <w:rPr>
        <w:b/>
        <w:bCs/>
        <w:i/>
        <w:iCs/>
        <w:color w:val="A6A6A6" w:themeColor="background1" w:themeShade="A6"/>
        <w:sz w:val="18"/>
        <w:szCs w:val="18"/>
      </w:rPr>
      <w:t>BAŞVURU DİLEKÇESİ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A7D9" w14:textId="77777777" w:rsidR="00581D6C" w:rsidRDefault="00581D6C" w:rsidP="00403DA2">
      <w:pPr>
        <w:spacing w:after="0" w:line="240" w:lineRule="auto"/>
      </w:pPr>
      <w:r>
        <w:separator/>
      </w:r>
    </w:p>
  </w:footnote>
  <w:footnote w:type="continuationSeparator" w:id="0">
    <w:p w14:paraId="52F964F9" w14:textId="77777777" w:rsidR="00581D6C" w:rsidRDefault="00581D6C" w:rsidP="0040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31E02"/>
    <w:rsid w:val="000B7E14"/>
    <w:rsid w:val="000D0B01"/>
    <w:rsid w:val="000F33AA"/>
    <w:rsid w:val="00137097"/>
    <w:rsid w:val="001C0EA4"/>
    <w:rsid w:val="001C2DC8"/>
    <w:rsid w:val="001D6D62"/>
    <w:rsid w:val="002313A1"/>
    <w:rsid w:val="00266BEA"/>
    <w:rsid w:val="00266D68"/>
    <w:rsid w:val="002B72DF"/>
    <w:rsid w:val="00314FFE"/>
    <w:rsid w:val="003965CF"/>
    <w:rsid w:val="003C75BD"/>
    <w:rsid w:val="003E6083"/>
    <w:rsid w:val="00402486"/>
    <w:rsid w:val="00403DA2"/>
    <w:rsid w:val="005620DB"/>
    <w:rsid w:val="00581D6C"/>
    <w:rsid w:val="00594890"/>
    <w:rsid w:val="00625FA4"/>
    <w:rsid w:val="00650BFA"/>
    <w:rsid w:val="00656FF0"/>
    <w:rsid w:val="0066493A"/>
    <w:rsid w:val="00676D1E"/>
    <w:rsid w:val="0073356F"/>
    <w:rsid w:val="007606B5"/>
    <w:rsid w:val="00767BC5"/>
    <w:rsid w:val="007A3D90"/>
    <w:rsid w:val="007D70BD"/>
    <w:rsid w:val="007F678B"/>
    <w:rsid w:val="00832AC4"/>
    <w:rsid w:val="009070AA"/>
    <w:rsid w:val="00912301"/>
    <w:rsid w:val="009309A6"/>
    <w:rsid w:val="00970E03"/>
    <w:rsid w:val="009755D9"/>
    <w:rsid w:val="00977881"/>
    <w:rsid w:val="00A2796D"/>
    <w:rsid w:val="00AB1047"/>
    <w:rsid w:val="00AE53FD"/>
    <w:rsid w:val="00AF4E2D"/>
    <w:rsid w:val="00B2019F"/>
    <w:rsid w:val="00BC374B"/>
    <w:rsid w:val="00C10D36"/>
    <w:rsid w:val="00CA3A41"/>
    <w:rsid w:val="00D27A82"/>
    <w:rsid w:val="00D44257"/>
    <w:rsid w:val="00D8450F"/>
    <w:rsid w:val="00E25A31"/>
    <w:rsid w:val="00E35514"/>
    <w:rsid w:val="00E431F6"/>
    <w:rsid w:val="00E71570"/>
    <w:rsid w:val="00EA22F6"/>
    <w:rsid w:val="00F46E18"/>
    <w:rsid w:val="00F56621"/>
    <w:rsid w:val="00FA1CD5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7863F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70BD"/>
  </w:style>
  <w:style w:type="paragraph" w:styleId="AltBilgi">
    <w:name w:val="footer"/>
    <w:basedOn w:val="Normal"/>
    <w:link w:val="AltBilgiChar"/>
    <w:uiPriority w:val="99"/>
    <w:unhideWhenUsed/>
    <w:rsid w:val="007D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Ferhat Erdil</cp:lastModifiedBy>
  <cp:revision>31</cp:revision>
  <cp:lastPrinted>2025-08-01T10:53:00Z</cp:lastPrinted>
  <dcterms:created xsi:type="dcterms:W3CDTF">2021-04-20T07:45:00Z</dcterms:created>
  <dcterms:modified xsi:type="dcterms:W3CDTF">2025-08-01T11:14:00Z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datetime=2025-08-01T08:41:44.557Z</vt:lpwstr>
  </property>
</Properties>
</file>